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172" w:rsidRPr="00F001B2" w:rsidRDefault="001E52EF" w:rsidP="00350172">
      <w:pPr>
        <w:spacing w:after="0"/>
        <w:rPr>
          <w:rFonts w:ascii="Times New Roman" w:hAnsi="Times New Roman"/>
          <w:sz w:val="18"/>
          <w:szCs w:val="18"/>
        </w:rPr>
      </w:pPr>
      <w:r w:rsidRPr="001E52EF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251950" cy="6722699"/>
            <wp:effectExtent l="0" t="0" r="0" b="0"/>
            <wp:docPr id="1" name="Рисунок 1" descr="C:\Users\Admin\Pictures\2024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4-11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172" w:rsidRPr="008169E7" w:rsidRDefault="00350172" w:rsidP="00350172">
      <w:pPr>
        <w:rPr>
          <w:rFonts w:ascii="Times New Roman" w:hAnsi="Times New Roman"/>
          <w:b/>
          <w:sz w:val="18"/>
          <w:szCs w:val="18"/>
        </w:rPr>
      </w:pP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2410"/>
        <w:gridCol w:w="3118"/>
        <w:gridCol w:w="6237"/>
      </w:tblGrid>
      <w:tr w:rsidR="00350172" w:rsidRPr="00E45755" w:rsidTr="00BC6A2F">
        <w:trPr>
          <w:cantSplit/>
          <w:trHeight w:val="1134"/>
        </w:trPr>
        <w:tc>
          <w:tcPr>
            <w:tcW w:w="817" w:type="dxa"/>
            <w:textDirection w:val="btLr"/>
          </w:tcPr>
          <w:p w:rsidR="00350172" w:rsidRPr="00E45755" w:rsidRDefault="00350172" w:rsidP="00BC6A2F">
            <w:pPr>
              <w:spacing w:after="120" w:line="240" w:lineRule="auto"/>
              <w:ind w:left="113" w:right="113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5755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№ группы/день недели</w:t>
            </w:r>
          </w:p>
        </w:tc>
        <w:tc>
          <w:tcPr>
            <w:tcW w:w="2410" w:type="dxa"/>
          </w:tcPr>
          <w:p w:rsidR="00350172" w:rsidRPr="00E45755" w:rsidRDefault="00350172" w:rsidP="00BC6A2F">
            <w:pPr>
              <w:spacing w:after="1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вторая младшая группа </w:t>
            </w: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 xml:space="preserve"> № 8</w:t>
            </w:r>
          </w:p>
        </w:tc>
        <w:tc>
          <w:tcPr>
            <w:tcW w:w="2410" w:type="dxa"/>
          </w:tcPr>
          <w:p w:rsidR="00350172" w:rsidRPr="00E45755" w:rsidRDefault="00350172" w:rsidP="00BC6A2F">
            <w:pPr>
              <w:spacing w:after="1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>группа раннего возраста № 10</w:t>
            </w:r>
          </w:p>
        </w:tc>
        <w:tc>
          <w:tcPr>
            <w:tcW w:w="3118" w:type="dxa"/>
          </w:tcPr>
          <w:p w:rsidR="00350172" w:rsidRPr="00E45755" w:rsidRDefault="00350172" w:rsidP="00BC6A2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E45755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ll</w:t>
            </w:r>
            <w:proofErr w:type="spellEnd"/>
            <w:r w:rsidRPr="00E45755"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 xml:space="preserve"> </w:t>
            </w: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>младшая группа № 7</w:t>
            </w:r>
          </w:p>
        </w:tc>
        <w:tc>
          <w:tcPr>
            <w:tcW w:w="6237" w:type="dxa"/>
          </w:tcPr>
          <w:p w:rsidR="00350172" w:rsidRPr="00E45755" w:rsidRDefault="00350172" w:rsidP="00BC6A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 xml:space="preserve">смешанная  группа № 9 компенсирующей направленности </w:t>
            </w:r>
          </w:p>
          <w:p w:rsidR="00350172" w:rsidRPr="00E45755" w:rsidRDefault="00350172" w:rsidP="00BC6A2F">
            <w:pPr>
              <w:spacing w:after="12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>(5-7 л.)</w:t>
            </w:r>
          </w:p>
        </w:tc>
      </w:tr>
      <w:tr w:rsidR="00350172" w:rsidRPr="00E45755" w:rsidTr="00BC6A2F">
        <w:trPr>
          <w:cantSplit/>
          <w:trHeight w:val="1233"/>
        </w:trPr>
        <w:tc>
          <w:tcPr>
            <w:tcW w:w="817" w:type="dxa"/>
            <w:textDirection w:val="btLr"/>
          </w:tcPr>
          <w:p w:rsidR="00350172" w:rsidRPr="00E45755" w:rsidRDefault="00350172" w:rsidP="00BC6A2F">
            <w:pPr>
              <w:spacing w:after="120"/>
              <w:ind w:left="113" w:right="113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2410" w:type="dxa"/>
          </w:tcPr>
          <w:p w:rsidR="00350172" w:rsidRPr="00E45755" w:rsidRDefault="00350172" w:rsidP="00BC6A2F">
            <w:pPr>
              <w:pStyle w:val="a3"/>
              <w:spacing w:after="0"/>
              <w:ind w:left="25" w:firstLine="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9.00-9.15</w:t>
            </w:r>
          </w:p>
          <w:p w:rsidR="00350172" w:rsidRPr="00E45755" w:rsidRDefault="00350172" w:rsidP="00BC6A2F">
            <w:pPr>
              <w:pStyle w:val="a3"/>
              <w:spacing w:after="0"/>
              <w:ind w:left="25" w:right="-144" w:firstLine="9"/>
              <w:rPr>
                <w:rFonts w:ascii="Times New Roman" w:hAnsi="Times New Roman"/>
                <w:sz w:val="16"/>
                <w:szCs w:val="16"/>
              </w:rPr>
            </w:pP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Художественно-эстетическое развитие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музыка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50172" w:rsidRPr="00E45755" w:rsidRDefault="00350172" w:rsidP="00BC6A2F">
            <w:pPr>
              <w:pStyle w:val="a3"/>
              <w:spacing w:after="0"/>
              <w:ind w:left="25" w:right="-144" w:firstLine="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9.25-9.40</w:t>
            </w: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окружающий мир/природа</w:t>
            </w:r>
          </w:p>
        </w:tc>
        <w:tc>
          <w:tcPr>
            <w:tcW w:w="2410" w:type="dxa"/>
          </w:tcPr>
          <w:p w:rsidR="00350172" w:rsidRPr="00E45755" w:rsidRDefault="00350172" w:rsidP="00BC6A2F">
            <w:pPr>
              <w:pStyle w:val="a3"/>
              <w:spacing w:after="0"/>
              <w:ind w:left="25" w:firstLine="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9.00-9.15</w:t>
            </w:r>
          </w:p>
          <w:p w:rsidR="00350172" w:rsidRPr="00E45755" w:rsidRDefault="00350172" w:rsidP="00BC6A2F">
            <w:pPr>
              <w:pStyle w:val="a3"/>
              <w:spacing w:after="0"/>
              <w:ind w:left="25" w:right="-144" w:firstLine="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Окружающий мир/ природа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9.25-9.40</w:t>
            </w: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Художественно-эстетическое развитие (музыка)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3118" w:type="dxa"/>
          </w:tcPr>
          <w:p w:rsidR="00350172" w:rsidRPr="00E45755" w:rsidRDefault="00350172" w:rsidP="00BC6A2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9.00-9.15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–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Окружающий мир/ природа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Перерыв 10 мин.</w:t>
            </w:r>
          </w:p>
          <w:p w:rsidR="00350172" w:rsidRPr="00C07ACD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45</w:t>
            </w: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10.05</w:t>
            </w: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-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Физическое развитие</w:t>
            </w:r>
          </w:p>
        </w:tc>
        <w:tc>
          <w:tcPr>
            <w:tcW w:w="6237" w:type="dxa"/>
          </w:tcPr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9.00-9.25 – 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Речевое развитие (подготовка к обучению грамоте)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Перерыв 10 мин. 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9.35-10.00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–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Окружающий мир</w:t>
            </w: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10.10-10.35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–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Физическое развитие (зал)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350172" w:rsidRPr="00E45755" w:rsidTr="00BC6A2F">
        <w:trPr>
          <w:cantSplit/>
          <w:trHeight w:val="1324"/>
        </w:trPr>
        <w:tc>
          <w:tcPr>
            <w:tcW w:w="817" w:type="dxa"/>
            <w:textDirection w:val="btLr"/>
          </w:tcPr>
          <w:p w:rsidR="00350172" w:rsidRPr="00E45755" w:rsidRDefault="00350172" w:rsidP="00BC6A2F">
            <w:pPr>
              <w:spacing w:after="120"/>
              <w:ind w:left="113" w:right="113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2410" w:type="dxa"/>
          </w:tcPr>
          <w:p w:rsidR="00350172" w:rsidRPr="00194D24" w:rsidRDefault="00350172" w:rsidP="00BC6A2F">
            <w:pPr>
              <w:pStyle w:val="a3"/>
              <w:spacing w:after="0"/>
              <w:ind w:left="25" w:firstLine="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9.00-9.15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Физическое развитие</w:t>
            </w:r>
          </w:p>
          <w:p w:rsidR="00350172" w:rsidRPr="00E45755" w:rsidRDefault="00350172" w:rsidP="00BC6A2F">
            <w:pPr>
              <w:spacing w:after="0" w:line="276" w:lineRule="auto"/>
              <w:ind w:left="25" w:hanging="25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9.25-9.40</w:t>
            </w: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Развитие речи</w:t>
            </w:r>
          </w:p>
        </w:tc>
        <w:tc>
          <w:tcPr>
            <w:tcW w:w="2410" w:type="dxa"/>
          </w:tcPr>
          <w:p w:rsidR="00350172" w:rsidRPr="00E45755" w:rsidRDefault="00350172" w:rsidP="00BC6A2F">
            <w:pPr>
              <w:pStyle w:val="a3"/>
              <w:spacing w:after="0"/>
              <w:ind w:left="25" w:hanging="25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9.00-9.15</w:t>
            </w: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-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 xml:space="preserve">Речевое развитие 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9.25-9.40 </w:t>
            </w:r>
            <w:r w:rsidRPr="00E7020E">
              <w:rPr>
                <w:rFonts w:ascii="Times New Roman" w:hAnsi="Times New Roman"/>
                <w:sz w:val="16"/>
                <w:szCs w:val="16"/>
              </w:rPr>
              <w:t>Физическое развитие</w:t>
            </w: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</w:tcPr>
          <w:p w:rsidR="00350172" w:rsidRPr="00E45755" w:rsidRDefault="00350172" w:rsidP="00BC6A2F">
            <w:pPr>
              <w:pStyle w:val="a3"/>
              <w:spacing w:after="0"/>
              <w:ind w:left="25" w:hanging="25"/>
              <w:rPr>
                <w:rFonts w:ascii="Times New Roman" w:hAnsi="Times New Roman"/>
                <w:sz w:val="16"/>
                <w:szCs w:val="16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9.00-9.15 -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>Речевое развитие (развитие речи)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Перерыв 10 мин.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9.45-10.05</w:t>
            </w: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-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Художественно-эстетическое развитие (музыка)</w:t>
            </w: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237" w:type="dxa"/>
          </w:tcPr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9.00-9.25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–Речевое развитие (речевое развитие)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Перерыв 10 мин.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9.35-10.00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–</w:t>
            </w: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Математические представления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Перерыв 10 мин.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i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11.10 – 11.35</w:t>
            </w:r>
          </w:p>
          <w:p w:rsidR="00350172" w:rsidRPr="00E7020E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Художественно- эстетическое развитие (музыка)</w:t>
            </w:r>
          </w:p>
        </w:tc>
      </w:tr>
      <w:tr w:rsidR="00350172" w:rsidRPr="00E45755" w:rsidTr="00BC6A2F">
        <w:trPr>
          <w:cantSplit/>
          <w:trHeight w:val="1134"/>
        </w:trPr>
        <w:tc>
          <w:tcPr>
            <w:tcW w:w="817" w:type="dxa"/>
            <w:textDirection w:val="btLr"/>
          </w:tcPr>
          <w:p w:rsidR="00350172" w:rsidRPr="00E45755" w:rsidRDefault="00350172" w:rsidP="00BC6A2F">
            <w:pPr>
              <w:spacing w:after="120"/>
              <w:ind w:left="113" w:right="113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>среда</w:t>
            </w:r>
          </w:p>
        </w:tc>
        <w:tc>
          <w:tcPr>
            <w:tcW w:w="2410" w:type="dxa"/>
          </w:tcPr>
          <w:p w:rsidR="00350172" w:rsidRDefault="00350172" w:rsidP="00BC6A2F">
            <w:pPr>
              <w:pStyle w:val="a3"/>
              <w:spacing w:after="0"/>
              <w:ind w:left="25" w:firstLine="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9.00-9.15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Физическое развитие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350172" w:rsidRPr="00E45755" w:rsidRDefault="00350172" w:rsidP="00BC6A2F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9.25-9.40</w:t>
            </w: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математические представления</w:t>
            </w:r>
          </w:p>
          <w:p w:rsidR="00350172" w:rsidRPr="00E45755" w:rsidRDefault="00350172" w:rsidP="00BC6A2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350172" w:rsidRPr="00E45755" w:rsidRDefault="00350172" w:rsidP="00BC6A2F">
            <w:pPr>
              <w:pStyle w:val="a3"/>
              <w:spacing w:after="0"/>
              <w:ind w:left="25" w:hanging="25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9.00-9.15</w:t>
            </w: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–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Математические представления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  <w:p w:rsidR="00350172" w:rsidRPr="00E45755" w:rsidRDefault="00350172" w:rsidP="00BC6A2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9.25-9.40 </w:t>
            </w:r>
            <w:r w:rsidRPr="00E7020E">
              <w:rPr>
                <w:rFonts w:ascii="Times New Roman" w:hAnsi="Times New Roman"/>
                <w:sz w:val="16"/>
                <w:szCs w:val="16"/>
              </w:rPr>
              <w:t>Физическое развитие</w:t>
            </w:r>
          </w:p>
        </w:tc>
        <w:tc>
          <w:tcPr>
            <w:tcW w:w="3118" w:type="dxa"/>
          </w:tcPr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9.00-9.15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–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Физическое развитие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Перерыв 10 мин.</w:t>
            </w:r>
          </w:p>
          <w:p w:rsidR="00350172" w:rsidRPr="00E45755" w:rsidRDefault="00350172" w:rsidP="00BC6A2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9.45-10.05 </w:t>
            </w:r>
            <w:r>
              <w:rPr>
                <w:rFonts w:ascii="Times New Roman" w:hAnsi="Times New Roman"/>
                <w:sz w:val="16"/>
                <w:szCs w:val="16"/>
              </w:rPr>
              <w:t>Математические представления</w:t>
            </w:r>
          </w:p>
          <w:p w:rsidR="00350172" w:rsidRPr="00E45755" w:rsidRDefault="00350172" w:rsidP="00BC6A2F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237" w:type="dxa"/>
          </w:tcPr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9.00-09.25 –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Природа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Перерыв.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9.35-10.00 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Художественно-эстетическое развитие (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аппликация/лепка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</w:t>
            </w:r>
          </w:p>
          <w:p w:rsidR="00350172" w:rsidRPr="00E7020E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11.10-11.35 </w:t>
            </w:r>
            <w:r w:rsidRPr="00E7020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Физическое развитие (ул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</w:t>
            </w:r>
            <w:r w:rsidRPr="00E7020E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350172" w:rsidRPr="00E45755" w:rsidTr="00BC6A2F">
        <w:trPr>
          <w:cantSplit/>
          <w:trHeight w:val="1186"/>
        </w:trPr>
        <w:tc>
          <w:tcPr>
            <w:tcW w:w="817" w:type="dxa"/>
            <w:textDirection w:val="btLr"/>
          </w:tcPr>
          <w:p w:rsidR="00350172" w:rsidRPr="00E45755" w:rsidRDefault="00350172" w:rsidP="00BC6A2F">
            <w:pPr>
              <w:spacing w:after="120"/>
              <w:ind w:left="113" w:right="113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>четверг</w:t>
            </w:r>
          </w:p>
        </w:tc>
        <w:tc>
          <w:tcPr>
            <w:tcW w:w="2410" w:type="dxa"/>
          </w:tcPr>
          <w:p w:rsidR="00350172" w:rsidRPr="00194D24" w:rsidRDefault="00350172" w:rsidP="00BC6A2F">
            <w:pPr>
              <w:pStyle w:val="a3"/>
              <w:spacing w:after="0"/>
              <w:ind w:left="25" w:firstLine="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9.00-9.15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Физическое развитие</w:t>
            </w:r>
          </w:p>
          <w:p w:rsidR="00350172" w:rsidRPr="00E45755" w:rsidRDefault="00350172" w:rsidP="00BC6A2F">
            <w:pPr>
              <w:pStyle w:val="a3"/>
              <w:spacing w:after="0"/>
              <w:ind w:left="25" w:right="-144" w:firstLine="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9.25-9.40</w:t>
            </w: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Художественно-эстетическое развитие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рисование /лепка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50172" w:rsidRPr="00E45755" w:rsidRDefault="00350172" w:rsidP="00BC6A2F">
            <w:pPr>
              <w:spacing w:after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410" w:type="dxa"/>
          </w:tcPr>
          <w:p w:rsidR="00350172" w:rsidRPr="00E45755" w:rsidRDefault="00350172" w:rsidP="00BC6A2F">
            <w:pPr>
              <w:pStyle w:val="a3"/>
              <w:spacing w:after="0"/>
              <w:ind w:left="25" w:right="-144" w:firstLine="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9.00-9.15</w:t>
            </w: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–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Художественно-эстетическое развитие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рисование /лепка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50172" w:rsidRPr="00E45755" w:rsidRDefault="00350172" w:rsidP="00BC6A2F">
            <w:pPr>
              <w:spacing w:after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9.25-9.40 </w:t>
            </w:r>
            <w:r w:rsidRPr="00E7020E">
              <w:rPr>
                <w:rFonts w:ascii="Times New Roman" w:hAnsi="Times New Roman"/>
                <w:sz w:val="16"/>
                <w:szCs w:val="16"/>
              </w:rPr>
              <w:t>Физическое развитие</w:t>
            </w:r>
          </w:p>
        </w:tc>
        <w:tc>
          <w:tcPr>
            <w:tcW w:w="3118" w:type="dxa"/>
          </w:tcPr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9.00-9.15 -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Художественно-эстетическое развитие (рисование/ лепка)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Перерыв 10 мин.</w:t>
            </w:r>
          </w:p>
          <w:p w:rsidR="00350172" w:rsidRPr="00E45755" w:rsidRDefault="00350172" w:rsidP="00BC6A2F">
            <w:pPr>
              <w:pStyle w:val="a3"/>
              <w:spacing w:after="0"/>
              <w:ind w:left="25" w:firstLine="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9.45-10.05 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Художественно-эстетическое развитие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музыка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>)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</w:t>
            </w:r>
          </w:p>
          <w:p w:rsidR="00350172" w:rsidRPr="00E7020E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6237" w:type="dxa"/>
          </w:tcPr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9.00-9.25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– Речевое развитие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Перерыв 10 мин.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9.35-10.00 –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Математические представления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Перерыв 10 мин.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10.10- 10.35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Художественно-эстетическое развитие   (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музыка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)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350172" w:rsidRPr="00E45755" w:rsidTr="00BC6A2F">
        <w:trPr>
          <w:cantSplit/>
          <w:trHeight w:val="1827"/>
        </w:trPr>
        <w:tc>
          <w:tcPr>
            <w:tcW w:w="817" w:type="dxa"/>
            <w:textDirection w:val="btLr"/>
          </w:tcPr>
          <w:p w:rsidR="00350172" w:rsidRPr="00E45755" w:rsidRDefault="00350172" w:rsidP="00BC6A2F">
            <w:pPr>
              <w:spacing w:after="120"/>
              <w:ind w:left="113" w:right="113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2410" w:type="dxa"/>
          </w:tcPr>
          <w:p w:rsidR="00350172" w:rsidRPr="00E45755" w:rsidRDefault="00350172" w:rsidP="00BC6A2F">
            <w:pPr>
              <w:pStyle w:val="a3"/>
              <w:spacing w:after="0"/>
              <w:ind w:left="25" w:firstLine="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9.00-9.15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Художественно-эстетическое развитие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аппликация/ конструирование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50172" w:rsidRPr="00E45755" w:rsidRDefault="00350172" w:rsidP="00BC6A2F">
            <w:pPr>
              <w:pStyle w:val="a3"/>
              <w:spacing w:after="0"/>
              <w:ind w:left="25" w:right="-144" w:firstLine="9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9.25-9.40</w:t>
            </w: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Художественно-эстетическое развитие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музыка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350172" w:rsidRPr="00E45755" w:rsidRDefault="00350172" w:rsidP="00BC6A2F">
            <w:pPr>
              <w:pStyle w:val="a3"/>
              <w:spacing w:after="0"/>
              <w:ind w:left="25" w:right="-144" w:firstLine="9"/>
              <w:rPr>
                <w:rFonts w:ascii="Times New Roman" w:hAnsi="Times New Roman"/>
                <w:sz w:val="16"/>
                <w:szCs w:val="16"/>
              </w:rPr>
            </w:pPr>
          </w:p>
          <w:p w:rsidR="00350172" w:rsidRPr="00E45755" w:rsidRDefault="00350172" w:rsidP="00BC6A2F">
            <w:pPr>
              <w:pStyle w:val="a3"/>
              <w:spacing w:after="0"/>
              <w:ind w:left="25" w:right="-144" w:firstLine="9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350172" w:rsidRPr="00E45755" w:rsidRDefault="00350172" w:rsidP="00BC6A2F">
            <w:pPr>
              <w:pStyle w:val="a3"/>
              <w:spacing w:after="0"/>
              <w:ind w:left="25" w:firstLine="9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9.00-9.15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Художественно-эстетическое развитие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музыка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>)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 </w:t>
            </w:r>
          </w:p>
          <w:p w:rsidR="00350172" w:rsidRPr="00E45755" w:rsidRDefault="00350172" w:rsidP="00BC6A2F">
            <w:pPr>
              <w:spacing w:after="0"/>
              <w:ind w:right="-14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9.25-9.40</w:t>
            </w:r>
            <w:r w:rsidRPr="00E45755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Художественно-эстетическое развитие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/>
                <w:sz w:val="16"/>
                <w:szCs w:val="16"/>
              </w:rPr>
              <w:t>аппликация/ конструирование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>)</w:t>
            </w:r>
          </w:p>
        </w:tc>
        <w:tc>
          <w:tcPr>
            <w:tcW w:w="3118" w:type="dxa"/>
          </w:tcPr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9.00-9.15 -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Художественно-эстетическое развитие</w:t>
            </w:r>
            <w:proofErr w:type="gramStart"/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  (</w:t>
            </w:r>
            <w:proofErr w:type="gramEnd"/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аппликация/</w:t>
            </w:r>
          </w:p>
          <w:p w:rsidR="00350172" w:rsidRPr="0063686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конструирование)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Перерыв 10 мин.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9.45-10.05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Физическое развитие </w:t>
            </w:r>
            <w:r w:rsidRPr="00E45755">
              <w:rPr>
                <w:rFonts w:ascii="Times New Roman" w:hAnsi="Times New Roman"/>
                <w:sz w:val="16"/>
                <w:szCs w:val="16"/>
              </w:rPr>
              <w:t>(зал)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237" w:type="dxa"/>
          </w:tcPr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9.00-9.25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– 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Речевое развитие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Перерыв 10 мин.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>9.35 –10.00 -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Художественно-эстетическое развитие (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рисование</w:t>
            </w:r>
            <w:r w:rsidRPr="00E45755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.)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10.10-10.35 </w:t>
            </w:r>
            <w:r w:rsidRPr="00E45755"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Физическое развитие (зал)</w:t>
            </w:r>
          </w:p>
          <w:p w:rsidR="00350172" w:rsidRPr="00E45755" w:rsidRDefault="00350172" w:rsidP="00BC6A2F">
            <w:pPr>
              <w:spacing w:after="0" w:line="276" w:lineRule="auto"/>
              <w:rPr>
                <w:rFonts w:ascii="Times New Roman" w:eastAsia="Times New Roman" w:hAnsi="Times New Roman"/>
                <w:b/>
                <w:sz w:val="16"/>
                <w:szCs w:val="16"/>
                <w:lang w:eastAsia="ru-RU"/>
              </w:rPr>
            </w:pPr>
          </w:p>
        </w:tc>
      </w:tr>
    </w:tbl>
    <w:p w:rsidR="00C231C3" w:rsidRDefault="001E52EF"/>
    <w:p w:rsidR="001E52EF" w:rsidRDefault="001E52EF"/>
    <w:p w:rsidR="001E52EF" w:rsidRDefault="001E52EF"/>
    <w:p w:rsidR="001E52EF" w:rsidRDefault="001E52EF"/>
    <w:p w:rsidR="001E52EF" w:rsidRDefault="001E52EF"/>
    <w:p w:rsidR="001E52EF" w:rsidRDefault="001E52EF"/>
    <w:p w:rsidR="001E52EF" w:rsidRDefault="001E52EF"/>
    <w:tbl>
      <w:tblPr>
        <w:tblStyle w:val="a6"/>
        <w:tblW w:w="15877" w:type="dxa"/>
        <w:tblInd w:w="-714" w:type="dxa"/>
        <w:tblLook w:val="04A0" w:firstRow="1" w:lastRow="0" w:firstColumn="1" w:lastColumn="0" w:noHBand="0" w:noVBand="1"/>
      </w:tblPr>
      <w:tblGrid>
        <w:gridCol w:w="999"/>
        <w:gridCol w:w="2404"/>
        <w:gridCol w:w="2268"/>
        <w:gridCol w:w="2551"/>
        <w:gridCol w:w="2410"/>
        <w:gridCol w:w="2551"/>
        <w:gridCol w:w="2694"/>
      </w:tblGrid>
      <w:tr w:rsidR="001E52EF" w:rsidRPr="001E52EF" w:rsidTr="00C477EF"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ind w:right="113"/>
              <w:jc w:val="center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lastRenderedPageBreak/>
              <w:t>№ группы/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день</w:t>
            </w:r>
            <w:proofErr w:type="gramEnd"/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 недели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Старшая группа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№ 11 компенсирующей направленности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(5-6 лет)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Старшая группа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№ 12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(5-6 лет)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Старшая группа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№ 13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E52EF">
              <w:rPr>
                <w:rFonts w:ascii="Times New Roman" w:hAnsi="Times New Roman"/>
                <w:b/>
              </w:rPr>
              <w:t>компенсирующей</w:t>
            </w:r>
            <w:proofErr w:type="gramEnd"/>
            <w:r w:rsidRPr="001E52EF">
              <w:rPr>
                <w:rFonts w:ascii="Times New Roman" w:hAnsi="Times New Roman"/>
                <w:b/>
              </w:rPr>
              <w:t xml:space="preserve"> направленности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(5-6 лет)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Средняя группа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№ 14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E52EF">
              <w:rPr>
                <w:rFonts w:ascii="Times New Roman" w:hAnsi="Times New Roman"/>
                <w:b/>
              </w:rPr>
              <w:t>компенсирующей</w:t>
            </w:r>
            <w:proofErr w:type="gramEnd"/>
            <w:r w:rsidRPr="001E52EF">
              <w:rPr>
                <w:rFonts w:ascii="Times New Roman" w:hAnsi="Times New Roman"/>
                <w:b/>
              </w:rPr>
              <w:t xml:space="preserve"> направленности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1E52EF">
              <w:rPr>
                <w:rFonts w:ascii="Times New Roman" w:hAnsi="Times New Roman"/>
                <w:b/>
              </w:rPr>
              <w:t>(4-5 лет)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Подготовительная группа № 15 компенсирующей направленности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(6-7 лет)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Подготовительная группа № 16 компенсирующей направленности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(6-7 лет)</w:t>
            </w:r>
          </w:p>
        </w:tc>
      </w:tr>
      <w:tr w:rsidR="001E52EF" w:rsidRPr="001E52EF" w:rsidTr="001E52EF">
        <w:trPr>
          <w:cantSplit/>
          <w:trHeight w:val="3403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52EF" w:rsidRPr="001E52EF" w:rsidRDefault="001E52EF" w:rsidP="001E52E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proofErr w:type="gramStart"/>
            <w:r w:rsidRPr="001E52EF">
              <w:rPr>
                <w:rFonts w:ascii="Times New Roman" w:hAnsi="Times New Roman"/>
                <w:b/>
              </w:rPr>
              <w:t>понедельник</w:t>
            </w:r>
            <w:proofErr w:type="gramEnd"/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9.00-9.25 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>Окружающий мир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10.10-10.35 -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9.00-9.25 –</w:t>
            </w: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 xml:space="preserve"> Окружающий мир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9.35-10.00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рисование</w:t>
            </w:r>
            <w:proofErr w:type="gramEnd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10.40 – 11.05 -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(улица)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9.00-9.25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>Окружающий мир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09.35-10.00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9.00-9.20</w:t>
            </w:r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>Познавательное развитие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proofErr w:type="gramStart"/>
            <w:r w:rsidRPr="001E52EF">
              <w:rPr>
                <w:rFonts w:ascii="Times New Roman" w:hAnsi="Times New Roman"/>
                <w:sz w:val="18"/>
                <w:szCs w:val="18"/>
              </w:rPr>
              <w:t>окружающий</w:t>
            </w:r>
            <w:proofErr w:type="gram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 мир - 1,3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. / природа -2,4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>.)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9.30-9.50 -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рисование</w:t>
            </w:r>
            <w:proofErr w:type="gramEnd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10.30-10.50</w:t>
            </w:r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Физическая культура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(улица)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>Окружающий мир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10.20-10.50 - Художественно-эстетическое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рисование</w:t>
            </w:r>
            <w:proofErr w:type="gramEnd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>Окружающий мир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10.35 – 11.05 -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</w:tc>
      </w:tr>
      <w:tr w:rsidR="001E52EF" w:rsidRPr="001E52EF" w:rsidTr="00C477EF">
        <w:trPr>
          <w:cantSplit/>
          <w:trHeight w:val="1134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52EF" w:rsidRPr="001E52EF" w:rsidRDefault="001E52EF" w:rsidP="001E52E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proofErr w:type="gramStart"/>
            <w:r w:rsidRPr="001E52EF">
              <w:rPr>
                <w:rFonts w:ascii="Times New Roman" w:hAnsi="Times New Roman"/>
                <w:b/>
              </w:rPr>
              <w:t>вторник</w:t>
            </w:r>
            <w:proofErr w:type="gramEnd"/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9.00-9.25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10.10-10.35-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15.40-16.05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</w:t>
            </w:r>
            <w:proofErr w:type="gramStart"/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исование</w:t>
            </w:r>
            <w:proofErr w:type="gramEnd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9.00-9.25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9.35-10.00 -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9.00-9.25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9.35-10.00 -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(</w:t>
            </w:r>
            <w:proofErr w:type="gramStart"/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исование</w:t>
            </w:r>
            <w:proofErr w:type="gramEnd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10.40-11.05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(улица)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9.00-9.20 –</w:t>
            </w:r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15.30-15.50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9.40-10.10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10.20-10.50-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9.40-10.10 -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10.35 – 11.05 -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</w:tc>
      </w:tr>
      <w:tr w:rsidR="001E52EF" w:rsidRPr="001E52EF" w:rsidTr="00C477EF">
        <w:trPr>
          <w:cantSplit/>
          <w:trHeight w:val="3247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52EF" w:rsidRPr="001E52EF" w:rsidRDefault="001E52EF" w:rsidP="001E52E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proofErr w:type="gramStart"/>
            <w:r w:rsidRPr="001E52EF">
              <w:rPr>
                <w:rFonts w:ascii="Times New Roman" w:hAnsi="Times New Roman"/>
                <w:b/>
              </w:rPr>
              <w:t>среда</w:t>
            </w:r>
            <w:proofErr w:type="gramEnd"/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9.00-9.25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9.35-10.00 -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15.40-16.05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Природа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9.00-9.25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Речевое развитие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9.35-10.00 – 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15.40-16.05 -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Речевое развитие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(ЧХЛ)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9.00-9.25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10.10 – 10.35 -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15.40-16.05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Природа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9.00-9.20</w:t>
            </w:r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– </w:t>
            </w: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15.30-15.50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10.20 -10.50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Природа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9.40-10.10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Природа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15.40-16.10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</w:tc>
      </w:tr>
      <w:tr w:rsidR="001E52EF" w:rsidRPr="001E52EF" w:rsidTr="00C477EF">
        <w:trPr>
          <w:cantSplit/>
          <w:trHeight w:val="1134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52EF" w:rsidRPr="001E52EF" w:rsidRDefault="001E52EF" w:rsidP="001E52E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proofErr w:type="gramStart"/>
            <w:r w:rsidRPr="001E52EF">
              <w:rPr>
                <w:rFonts w:ascii="Times New Roman" w:hAnsi="Times New Roman"/>
                <w:b/>
              </w:rPr>
              <w:lastRenderedPageBreak/>
              <w:t>четверг</w:t>
            </w:r>
            <w:proofErr w:type="gramEnd"/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9.00-9.25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9.35-10.00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развитие: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E52EF">
              <w:rPr>
                <w:rFonts w:ascii="Times New Roman" w:hAnsi="Times New Roman"/>
                <w:sz w:val="20"/>
                <w:szCs w:val="20"/>
              </w:rPr>
              <w:t>лепка</w:t>
            </w:r>
            <w:proofErr w:type="gram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 -1,3 </w:t>
            </w:r>
            <w:proofErr w:type="spellStart"/>
            <w:r w:rsidRPr="001E52EF">
              <w:rPr>
                <w:rFonts w:ascii="Times New Roman" w:hAnsi="Times New Roman"/>
                <w:sz w:val="20"/>
                <w:szCs w:val="20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аппликация</w:t>
            </w:r>
            <w:proofErr w:type="gram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 -2,4 </w:t>
            </w:r>
            <w:proofErr w:type="spellStart"/>
            <w:r w:rsidRPr="001E52EF">
              <w:rPr>
                <w:rFonts w:ascii="Times New Roman" w:hAnsi="Times New Roman"/>
                <w:sz w:val="20"/>
                <w:szCs w:val="20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10.40 – 11.05 -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(улица)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9.00-9.25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9.35-10.00 - 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15.40-16.05 -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развитие: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E52EF">
              <w:rPr>
                <w:rFonts w:ascii="Times New Roman" w:hAnsi="Times New Roman"/>
                <w:sz w:val="20"/>
                <w:szCs w:val="20"/>
              </w:rPr>
              <w:t>лепка</w:t>
            </w:r>
            <w:proofErr w:type="gram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 -1,3 </w:t>
            </w:r>
            <w:proofErr w:type="spellStart"/>
            <w:r w:rsidRPr="001E52EF">
              <w:rPr>
                <w:rFonts w:ascii="Times New Roman" w:hAnsi="Times New Roman"/>
                <w:sz w:val="20"/>
                <w:szCs w:val="20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аппликация</w:t>
            </w:r>
            <w:proofErr w:type="gram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 -2,4 </w:t>
            </w:r>
            <w:proofErr w:type="spellStart"/>
            <w:r w:rsidRPr="001E52EF">
              <w:rPr>
                <w:rFonts w:ascii="Times New Roman" w:hAnsi="Times New Roman"/>
                <w:sz w:val="20"/>
                <w:szCs w:val="20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9.00-9.25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9.35-10.00 – 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15.40-16.05 -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развитие: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E52EF">
              <w:rPr>
                <w:rFonts w:ascii="Times New Roman" w:hAnsi="Times New Roman"/>
                <w:sz w:val="20"/>
                <w:szCs w:val="20"/>
              </w:rPr>
              <w:t xml:space="preserve">лепка -1,3 </w:t>
            </w:r>
            <w:proofErr w:type="spellStart"/>
            <w:r w:rsidRPr="001E52EF">
              <w:rPr>
                <w:rFonts w:ascii="Times New Roman" w:hAnsi="Times New Roman"/>
                <w:sz w:val="20"/>
                <w:szCs w:val="20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color w:val="C00000"/>
                <w:sz w:val="20"/>
                <w:szCs w:val="20"/>
              </w:rPr>
            </w:pP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аппликация</w:t>
            </w:r>
            <w:proofErr w:type="gram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 -2,4 </w:t>
            </w:r>
            <w:proofErr w:type="spellStart"/>
            <w:r w:rsidRPr="001E52EF">
              <w:rPr>
                <w:rFonts w:ascii="Times New Roman" w:hAnsi="Times New Roman"/>
                <w:sz w:val="20"/>
                <w:szCs w:val="20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9.00-9.20</w:t>
            </w:r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15.30-15.50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11.20 – 11.50 -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(улица)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 –10.10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рисование</w:t>
            </w:r>
            <w:proofErr w:type="gramEnd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10.30-11.00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</w:tc>
      </w:tr>
      <w:tr w:rsidR="001E52EF" w:rsidRPr="001E52EF" w:rsidTr="00C477EF">
        <w:trPr>
          <w:cantSplit/>
          <w:trHeight w:val="3877"/>
        </w:trPr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52EF" w:rsidRPr="001E52EF" w:rsidRDefault="001E52EF" w:rsidP="001E52E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            </w:t>
            </w:r>
            <w:proofErr w:type="gramStart"/>
            <w:r w:rsidRPr="001E52EF">
              <w:rPr>
                <w:rFonts w:ascii="Times New Roman" w:hAnsi="Times New Roman"/>
                <w:b/>
              </w:rPr>
              <w:t>пятница</w:t>
            </w:r>
            <w:proofErr w:type="gramEnd"/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9.00-9.25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FF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10.00-10.25 -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9.00-9.25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Природа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09.35– 10.00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9.00-9.25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9.35-10.00 –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9.00 - 9.20 –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E52EF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Start"/>
            <w:r w:rsidRPr="001E52EF">
              <w:rPr>
                <w:rFonts w:ascii="Times New Roman" w:hAnsi="Times New Roman"/>
                <w:sz w:val="20"/>
                <w:szCs w:val="20"/>
              </w:rPr>
              <w:t>аппликация</w:t>
            </w:r>
            <w:proofErr w:type="gram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-1,3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>./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E52EF">
              <w:rPr>
                <w:rFonts w:ascii="Times New Roman" w:hAnsi="Times New Roman"/>
                <w:sz w:val="20"/>
                <w:szCs w:val="20"/>
              </w:rPr>
              <w:t>лепка</w:t>
            </w:r>
            <w:proofErr w:type="gram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-2,4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>.)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15.30-15.50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9.40-10.10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10.50 -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развитие: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E52EF">
              <w:rPr>
                <w:rFonts w:ascii="Times New Roman" w:hAnsi="Times New Roman"/>
                <w:sz w:val="20"/>
                <w:szCs w:val="20"/>
              </w:rPr>
              <w:t xml:space="preserve">лепка -1,3 </w:t>
            </w:r>
            <w:proofErr w:type="spellStart"/>
            <w:r w:rsidRPr="001E52EF">
              <w:rPr>
                <w:rFonts w:ascii="Times New Roman" w:hAnsi="Times New Roman"/>
                <w:sz w:val="20"/>
                <w:szCs w:val="20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аппликация</w:t>
            </w:r>
            <w:proofErr w:type="gram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 -2,4 </w:t>
            </w:r>
            <w:proofErr w:type="spellStart"/>
            <w:r w:rsidRPr="001E52EF">
              <w:rPr>
                <w:rFonts w:ascii="Times New Roman" w:hAnsi="Times New Roman"/>
                <w:sz w:val="20"/>
                <w:szCs w:val="20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развитие: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1E52EF">
              <w:rPr>
                <w:rFonts w:ascii="Times New Roman" w:hAnsi="Times New Roman"/>
                <w:sz w:val="20"/>
                <w:szCs w:val="20"/>
              </w:rPr>
              <w:t>лепка</w:t>
            </w:r>
            <w:proofErr w:type="gram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 -1,3 </w:t>
            </w:r>
            <w:proofErr w:type="spellStart"/>
            <w:r w:rsidRPr="001E52EF">
              <w:rPr>
                <w:rFonts w:ascii="Times New Roman" w:hAnsi="Times New Roman"/>
                <w:sz w:val="20"/>
                <w:szCs w:val="20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аппликация</w:t>
            </w:r>
            <w:proofErr w:type="gramEnd"/>
            <w:r w:rsidRPr="001E52EF">
              <w:rPr>
                <w:rFonts w:ascii="Times New Roman" w:hAnsi="Times New Roman"/>
                <w:sz w:val="20"/>
                <w:szCs w:val="20"/>
              </w:rPr>
              <w:t xml:space="preserve"> -2,4 </w:t>
            </w:r>
            <w:proofErr w:type="spellStart"/>
            <w:r w:rsidRPr="001E52EF">
              <w:rPr>
                <w:rFonts w:ascii="Times New Roman" w:hAnsi="Times New Roman"/>
                <w:sz w:val="20"/>
                <w:szCs w:val="20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20"/>
                <w:szCs w:val="20"/>
              </w:rPr>
              <w:t>.</w:t>
            </w: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11.20 – 11.50 -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(улица)</w:t>
            </w:r>
          </w:p>
        </w:tc>
      </w:tr>
    </w:tbl>
    <w:p w:rsidR="001E52EF" w:rsidRDefault="001E52EF" w:rsidP="001E52EF">
      <w:pPr>
        <w:spacing w:line="256" w:lineRule="auto"/>
      </w:pPr>
    </w:p>
    <w:p w:rsidR="001E52EF" w:rsidRDefault="001E52EF" w:rsidP="001E52EF">
      <w:pPr>
        <w:spacing w:line="256" w:lineRule="auto"/>
      </w:pPr>
    </w:p>
    <w:p w:rsidR="001E52EF" w:rsidRDefault="001E52EF" w:rsidP="001E52EF">
      <w:pPr>
        <w:spacing w:line="256" w:lineRule="auto"/>
      </w:pPr>
    </w:p>
    <w:p w:rsidR="001E52EF" w:rsidRDefault="001E52EF" w:rsidP="001E52EF">
      <w:pPr>
        <w:spacing w:line="256" w:lineRule="auto"/>
      </w:pPr>
    </w:p>
    <w:p w:rsidR="001E52EF" w:rsidRDefault="001E52EF" w:rsidP="001E52EF">
      <w:pPr>
        <w:spacing w:line="256" w:lineRule="auto"/>
      </w:pPr>
    </w:p>
    <w:p w:rsidR="001E52EF" w:rsidRDefault="001E52EF" w:rsidP="001E52EF">
      <w:pPr>
        <w:spacing w:line="256" w:lineRule="auto"/>
      </w:pPr>
    </w:p>
    <w:p w:rsidR="001E52EF" w:rsidRPr="001E52EF" w:rsidRDefault="001E52EF" w:rsidP="001E52EF">
      <w:pPr>
        <w:spacing w:line="256" w:lineRule="auto"/>
      </w:pPr>
    </w:p>
    <w:tbl>
      <w:tblPr>
        <w:tblStyle w:val="a6"/>
        <w:tblW w:w="15735" w:type="dxa"/>
        <w:tblInd w:w="-714" w:type="dxa"/>
        <w:tblLook w:val="04A0" w:firstRow="1" w:lastRow="0" w:firstColumn="1" w:lastColumn="0" w:noHBand="0" w:noVBand="1"/>
      </w:tblPr>
      <w:tblGrid>
        <w:gridCol w:w="1276"/>
        <w:gridCol w:w="2835"/>
        <w:gridCol w:w="2835"/>
        <w:gridCol w:w="2835"/>
        <w:gridCol w:w="2977"/>
        <w:gridCol w:w="2977"/>
      </w:tblGrid>
      <w:tr w:rsidR="001E52EF" w:rsidRPr="001E52EF" w:rsidTr="00C477E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ind w:right="113"/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lastRenderedPageBreak/>
              <w:t>№ группы/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день</w:t>
            </w:r>
            <w:proofErr w:type="gramEnd"/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 xml:space="preserve"> недели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Подготовительная группа № 17 компенсирующей направленности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(6-7 лет)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Подготовительная к школе группа № 18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(6-7 лет)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Подготовительная к школе группа № 19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(6-7 лет)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Подготовительная группа № 20 компенсирующей направленности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(6-7 лет)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 xml:space="preserve">Подготовительная группа № 21 компенсирующей направленности </w:t>
            </w:r>
          </w:p>
          <w:p w:rsidR="001E52EF" w:rsidRPr="001E52EF" w:rsidRDefault="001E52EF" w:rsidP="001E52E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E52EF">
              <w:rPr>
                <w:rFonts w:ascii="Times New Roman" w:hAnsi="Times New Roman"/>
                <w:b/>
              </w:rPr>
              <w:t>(6-7 лет)</w:t>
            </w:r>
          </w:p>
        </w:tc>
      </w:tr>
      <w:tr w:rsidR="001E52EF" w:rsidRPr="001E52EF" w:rsidTr="00C477EF">
        <w:trPr>
          <w:cantSplit/>
          <w:trHeight w:val="321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52EF" w:rsidRPr="001E52EF" w:rsidRDefault="001E52EF" w:rsidP="001E52E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proofErr w:type="gramStart"/>
            <w:r w:rsidRPr="001E52EF">
              <w:rPr>
                <w:rFonts w:ascii="Times New Roman" w:hAnsi="Times New Roman"/>
                <w:b/>
              </w:rPr>
              <w:t>понедельник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>Окружающий мир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9.40-10.10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рисование</w:t>
            </w:r>
            <w:proofErr w:type="gramEnd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15.40 -16.10 -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9.00-9.30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>Окружающий мир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10.20-10.50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Речевое развитие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(ЧХЛ)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>Окружающий мир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hAnsi="Times New Roman"/>
                <w:b/>
                <w:color w:val="C00000"/>
                <w:sz w:val="18"/>
                <w:szCs w:val="18"/>
              </w:rPr>
              <w:t xml:space="preserve"> </w:t>
            </w: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10.20-10.50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Речевое развитие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(ЧХЛ)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9.00-9.30-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>Окружающий мир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10.00 -10.30 -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15.40-16.10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Художественно-эстетическое развитие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(рисование)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 –</w:t>
            </w: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hAnsi="Times New Roman"/>
                <w:b/>
                <w:sz w:val="20"/>
                <w:szCs w:val="20"/>
              </w:rPr>
              <w:t>Окружающий мир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1E52EF" w:rsidRPr="001E52EF" w:rsidRDefault="001E52EF" w:rsidP="001E52EF">
            <w:pPr>
              <w:spacing w:after="0" w:line="25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10.30 -11.00 -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</w:p>
        </w:tc>
      </w:tr>
      <w:tr w:rsidR="001E52EF" w:rsidRPr="001E52EF" w:rsidTr="001E52EF">
        <w:trPr>
          <w:cantSplit/>
          <w:trHeight w:val="31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52EF" w:rsidRPr="001E52EF" w:rsidRDefault="001E52EF" w:rsidP="001E52E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proofErr w:type="gramStart"/>
            <w:r w:rsidRPr="001E52EF">
              <w:rPr>
                <w:rFonts w:ascii="Times New Roman" w:hAnsi="Times New Roman"/>
                <w:b/>
              </w:rPr>
              <w:t>вторник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9.40-10.10 –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18"/>
                <w:szCs w:val="18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18"/>
                <w:szCs w:val="18"/>
                <w:lang w:eastAsia="ru-RU"/>
              </w:rPr>
              <w:t>11.20 – 11.50 -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(улица)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9.00-9.30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ind w:firstLine="3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10.20-10.50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Природа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9.00-9.30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10.20-10.50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Природа</w:t>
            </w:r>
            <w:bookmarkStart w:id="0" w:name="_GoBack"/>
            <w:bookmarkEnd w:id="0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10.00 -10.30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15.40-16.10 -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Природа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развитие: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E52EF">
              <w:rPr>
                <w:rFonts w:ascii="Times New Roman" w:hAnsi="Times New Roman"/>
                <w:sz w:val="20"/>
                <w:szCs w:val="20"/>
              </w:rPr>
              <w:t>лепка</w:t>
            </w:r>
            <w:proofErr w:type="gram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 -1,3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аппликация</w:t>
            </w:r>
            <w:proofErr w:type="gram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 -2,4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10.30-11.00 -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</w:tc>
      </w:tr>
      <w:tr w:rsidR="001E52EF" w:rsidRPr="001E52EF" w:rsidTr="00C477EF">
        <w:trPr>
          <w:cantSplit/>
          <w:trHeight w:val="113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52EF" w:rsidRPr="001E52EF" w:rsidRDefault="001E52EF" w:rsidP="001E52E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proofErr w:type="gramStart"/>
            <w:r w:rsidRPr="001E52EF">
              <w:rPr>
                <w:rFonts w:ascii="Times New Roman" w:hAnsi="Times New Roman"/>
                <w:b/>
              </w:rPr>
              <w:t>среда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10.35-11.05 -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ind w:firstLine="3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ind w:firstLine="34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Речевое развитие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 –10.50 -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рисование</w:t>
            </w:r>
            <w:proofErr w:type="gramEnd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</w:t>
            </w:r>
            <w:proofErr w:type="gramStart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рисование</w:t>
            </w:r>
            <w:proofErr w:type="gramEnd"/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10.30 -11.00 -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(зал.)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11.00 -11.25 -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(улица)</w:t>
            </w:r>
            <w:r w:rsidRPr="001E52EF"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11.20 – 11.50 -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(улица)</w:t>
            </w:r>
          </w:p>
        </w:tc>
      </w:tr>
      <w:tr w:rsidR="001E52EF" w:rsidRPr="001E52EF" w:rsidTr="00C477EF">
        <w:trPr>
          <w:cantSplit/>
          <w:trHeight w:val="324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52EF" w:rsidRPr="001E52EF" w:rsidRDefault="001E52EF" w:rsidP="001E52E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proofErr w:type="gramStart"/>
            <w:r w:rsidRPr="001E52EF">
              <w:rPr>
                <w:rFonts w:ascii="Times New Roman" w:hAnsi="Times New Roman"/>
                <w:b/>
              </w:rPr>
              <w:lastRenderedPageBreak/>
              <w:t>четверг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10.20-10.50 -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развитие: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1E52EF">
              <w:rPr>
                <w:rFonts w:ascii="Times New Roman" w:hAnsi="Times New Roman"/>
                <w:sz w:val="20"/>
                <w:szCs w:val="20"/>
              </w:rPr>
              <w:t>лепка</w:t>
            </w:r>
            <w:r w:rsidRPr="001E52EF">
              <w:rPr>
                <w:rFonts w:ascii="Times New Roman" w:hAnsi="Times New Roman"/>
                <w:sz w:val="18"/>
                <w:szCs w:val="18"/>
              </w:rPr>
              <w:t xml:space="preserve"> -1,3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>. /а</w:t>
            </w:r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ппликация</w:t>
            </w:r>
            <w:r w:rsidRPr="001E52EF">
              <w:rPr>
                <w:rFonts w:ascii="Times New Roman" w:hAnsi="Times New Roman"/>
                <w:sz w:val="18"/>
                <w:szCs w:val="18"/>
              </w:rPr>
              <w:t xml:space="preserve"> -2,4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9.00-9.30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11.20 -11.50 -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(улица)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10.00-10.30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hAnsi="Times New Roman"/>
                <w:color w:val="C0000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10.20-10.50 -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hAnsi="Times New Roman"/>
                <w:color w:val="C0000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Математические представления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Природа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10.20-10.50 -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</w:tc>
      </w:tr>
      <w:tr w:rsidR="001E52EF" w:rsidRPr="001E52EF" w:rsidTr="00C477EF">
        <w:trPr>
          <w:cantSplit/>
          <w:trHeight w:val="329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E52EF" w:rsidRPr="001E52EF" w:rsidRDefault="001E52EF" w:rsidP="001E52EF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proofErr w:type="gramStart"/>
            <w:r w:rsidRPr="001E52EF">
              <w:rPr>
                <w:rFonts w:ascii="Times New Roman" w:hAnsi="Times New Roman"/>
                <w:b/>
              </w:rPr>
              <w:t>пятница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Природа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10.30 – 11.00 -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(зал)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9.40– 10.10 –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развитие: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E52EF">
              <w:rPr>
                <w:rFonts w:ascii="Times New Roman" w:hAnsi="Times New Roman"/>
                <w:sz w:val="20"/>
                <w:szCs w:val="20"/>
              </w:rPr>
              <w:t>лепка</w:t>
            </w:r>
            <w:proofErr w:type="gram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 -1,3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аппликация</w:t>
            </w:r>
            <w:proofErr w:type="gram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 -2,4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Речевое развитие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Художественно-эстетическое развитие: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E52EF">
              <w:rPr>
                <w:rFonts w:ascii="Times New Roman" w:hAnsi="Times New Roman"/>
                <w:sz w:val="20"/>
                <w:szCs w:val="20"/>
              </w:rPr>
              <w:t>лепка</w:t>
            </w:r>
            <w:proofErr w:type="gram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 -1,3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аппликация</w:t>
            </w:r>
            <w:proofErr w:type="gram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 -2,4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11.20-11.50 -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Физическое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(улица)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9.40-10.10 –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развитие: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E52EF">
              <w:rPr>
                <w:rFonts w:ascii="Times New Roman" w:hAnsi="Times New Roman"/>
                <w:sz w:val="20"/>
                <w:szCs w:val="20"/>
              </w:rPr>
              <w:t>лепка</w:t>
            </w:r>
            <w:proofErr w:type="gram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 -1,3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E52E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аппликация</w:t>
            </w:r>
            <w:proofErr w:type="gramEnd"/>
            <w:r w:rsidRPr="001E52EF">
              <w:rPr>
                <w:rFonts w:ascii="Times New Roman" w:hAnsi="Times New Roman"/>
                <w:sz w:val="18"/>
                <w:szCs w:val="18"/>
              </w:rPr>
              <w:t xml:space="preserve"> -2,4 </w:t>
            </w:r>
            <w:proofErr w:type="spellStart"/>
            <w:r w:rsidRPr="001E52EF">
              <w:rPr>
                <w:rFonts w:ascii="Times New Roman" w:hAnsi="Times New Roman"/>
                <w:sz w:val="18"/>
                <w:szCs w:val="18"/>
              </w:rPr>
              <w:t>нед</w:t>
            </w:r>
            <w:proofErr w:type="spellEnd"/>
            <w:r w:rsidRPr="001E52EF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10.30- 11.00 -</w:t>
            </w:r>
          </w:p>
          <w:p w:rsidR="001E52EF" w:rsidRPr="001E52EF" w:rsidRDefault="001E52EF" w:rsidP="001E52EF">
            <w:pPr>
              <w:spacing w:after="0" w:line="240" w:lineRule="auto"/>
              <w:rPr>
                <w:rFonts w:ascii="Times New Roman" w:hAnsi="Times New Roman"/>
                <w:color w:val="C00000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  <w:r w:rsidRPr="001E52EF">
              <w:rPr>
                <w:rFonts w:ascii="Times New Roman" w:eastAsia="Times New Roman" w:hAnsi="Times New Roman"/>
                <w:b/>
                <w:color w:val="C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9.00-9.30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–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Перерыв 10 мин.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color w:val="C00000"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10.00-10.30 –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(музыка)</w:t>
            </w: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15.40-16.10 –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E52E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Художественно-эстетическое развитие </w:t>
            </w:r>
            <w:r w:rsidRPr="001E52E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(рисование) </w:t>
            </w:r>
          </w:p>
          <w:p w:rsidR="001E52EF" w:rsidRPr="001E52EF" w:rsidRDefault="001E52EF" w:rsidP="001E52EF">
            <w:pPr>
              <w:spacing w:after="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1E52EF" w:rsidRDefault="001E52EF"/>
    <w:sectPr w:rsidR="001E52EF" w:rsidSect="00350172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50172"/>
    <w:rsid w:val="001E52EF"/>
    <w:rsid w:val="00350172"/>
    <w:rsid w:val="003F7461"/>
    <w:rsid w:val="008F1CA5"/>
    <w:rsid w:val="00A3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B21E84-3CE9-4678-81DD-2180B248D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172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1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52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52EF"/>
    <w:rPr>
      <w:rFonts w:ascii="Segoe UI" w:eastAsia="Calibri" w:hAnsi="Segoe UI" w:cs="Segoe UI"/>
      <w:sz w:val="18"/>
      <w:szCs w:val="18"/>
    </w:rPr>
  </w:style>
  <w:style w:type="table" w:styleId="a6">
    <w:name w:val="Table Grid"/>
    <w:basedOn w:val="a1"/>
    <w:uiPriority w:val="39"/>
    <w:rsid w:val="001E52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1682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3</cp:revision>
  <cp:lastPrinted>2024-11-01T12:25:00Z</cp:lastPrinted>
  <dcterms:created xsi:type="dcterms:W3CDTF">2024-11-01T12:14:00Z</dcterms:created>
  <dcterms:modified xsi:type="dcterms:W3CDTF">2024-11-01T12:35:00Z</dcterms:modified>
</cp:coreProperties>
</file>